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75" w:type="dxa"/>
        <w:tblLook w:val="04A0"/>
      </w:tblPr>
      <w:tblGrid>
        <w:gridCol w:w="470"/>
        <w:gridCol w:w="3160"/>
        <w:gridCol w:w="1286"/>
        <w:gridCol w:w="1495"/>
        <w:gridCol w:w="1203"/>
        <w:gridCol w:w="1203"/>
        <w:gridCol w:w="1203"/>
      </w:tblGrid>
      <w:tr w:rsidR="00EF1EB3" w:rsidRPr="00EF1EB3" w:rsidTr="007560D7">
        <w:trPr>
          <w:trHeight w:val="1710"/>
        </w:trPr>
        <w:tc>
          <w:tcPr>
            <w:tcW w:w="100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F1EB3" w:rsidRPr="00EF1EB3" w:rsidRDefault="00EF1EB3" w:rsidP="00E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ОБРАЗОВАТЕЛЬНЫХ ПРОГРАММ И ТАРИФОВ</w:t>
            </w: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F1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платные дополнительные образовательные услуг</w:t>
            </w:r>
            <w:proofErr w:type="gramStart"/>
            <w:r w:rsidRPr="00EF1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F1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ООО</w:t>
            </w:r>
            <w:proofErr w:type="gramEnd"/>
            <w:r w:rsidRPr="00EF1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"Детский клуб "Монтессори-Сити"</w:t>
            </w:r>
            <w:r w:rsidRPr="00EF1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2017-2018 учебный год</w:t>
            </w:r>
          </w:p>
        </w:tc>
      </w:tr>
      <w:tr w:rsidR="00EF1EB3" w:rsidRPr="00EF1EB3" w:rsidTr="007560D7">
        <w:trPr>
          <w:trHeight w:val="1414"/>
        </w:trPr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направлений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занятий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Длительность занятий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занятий в месяц, руб.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пробного  занятия, руб.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занятий в год, руб.</w:t>
            </w:r>
          </w:p>
        </w:tc>
      </w:tr>
      <w:tr w:rsidR="00EF1EB3" w:rsidRPr="00EF1EB3" w:rsidTr="007560D7">
        <w:trPr>
          <w:trHeight w:val="570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Подготовка к школе (ПКШ) </w:t>
            </w:r>
            <w:r w:rsidRPr="00EF1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 4 лет)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      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5 850р.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950р.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52 650р.</w:t>
            </w:r>
          </w:p>
        </w:tc>
      </w:tr>
      <w:tr w:rsidR="00EF1EB3" w:rsidRPr="00EF1EB3" w:rsidTr="007560D7">
        <w:trPr>
          <w:trHeight w:val="634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4д/м  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28 800р.</w:t>
            </w:r>
          </w:p>
        </w:tc>
      </w:tr>
      <w:tr w:rsidR="00EF1EB3" w:rsidRPr="00EF1EB3" w:rsidTr="007560D7">
        <w:trPr>
          <w:trHeight w:val="604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  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 часа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60 750р.</w:t>
            </w:r>
          </w:p>
        </w:tc>
      </w:tr>
      <w:tr w:rsidR="00EF1EB3" w:rsidRPr="00EF1EB3" w:rsidTr="007560D7">
        <w:trPr>
          <w:trHeight w:val="604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4д/м  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 часа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3 715р.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33 435р.</w:t>
            </w:r>
          </w:p>
        </w:tc>
      </w:tr>
      <w:tr w:rsidR="00EF1EB3" w:rsidRPr="00EF1EB3" w:rsidTr="007560D7">
        <w:trPr>
          <w:trHeight w:val="555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  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8 100р.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72 900р.</w:t>
            </w:r>
          </w:p>
        </w:tc>
      </w:tr>
      <w:tr w:rsidR="00EF1EB3" w:rsidRPr="00EF1EB3" w:rsidTr="007560D7">
        <w:trPr>
          <w:trHeight w:val="555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 инд.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44 550р.</w:t>
            </w:r>
          </w:p>
        </w:tc>
      </w:tr>
      <w:tr w:rsidR="00EF1EB3" w:rsidRPr="00EF1EB3" w:rsidTr="007560D7">
        <w:trPr>
          <w:trHeight w:val="645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4д/м инд.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45 450р.</w:t>
            </w:r>
          </w:p>
        </w:tc>
      </w:tr>
      <w:tr w:rsidR="00EF1EB3" w:rsidRPr="00EF1EB3" w:rsidTr="007560D7">
        <w:trPr>
          <w:trHeight w:val="634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Обучение чтению (ОЧ) </w:t>
            </w:r>
            <w:r w:rsidRPr="00EF1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(от 4 лет)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4д/м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3 350р.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30 150р.</w:t>
            </w:r>
          </w:p>
        </w:tc>
      </w:tr>
      <w:tr w:rsidR="00EF1EB3" w:rsidRPr="00EF1EB3" w:rsidTr="007560D7">
        <w:trPr>
          <w:trHeight w:val="630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4д/м инд.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42 750р.</w:t>
            </w:r>
          </w:p>
        </w:tc>
      </w:tr>
      <w:tr w:rsidR="00EF1EB3" w:rsidRPr="00EF1EB3" w:rsidTr="007560D7">
        <w:trPr>
          <w:trHeight w:val="645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 инд.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44 550р.</w:t>
            </w:r>
          </w:p>
        </w:tc>
      </w:tr>
      <w:tr w:rsidR="00EF1EB3" w:rsidRPr="00EF1EB3" w:rsidTr="007560D7">
        <w:trPr>
          <w:trHeight w:val="615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 для детей (</w:t>
            </w:r>
            <w:proofErr w:type="gramStart"/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</w:t>
            </w:r>
            <w:proofErr w:type="gramEnd"/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 </w:t>
            </w:r>
            <w:r w:rsidRPr="00EF1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(от 3 лет, дошкольники, школьники)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  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 часа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54 000р.</w:t>
            </w:r>
          </w:p>
        </w:tc>
      </w:tr>
      <w:tr w:rsidR="00EF1EB3" w:rsidRPr="00EF1EB3" w:rsidTr="007560D7">
        <w:trPr>
          <w:trHeight w:val="540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  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45 900р.</w:t>
            </w:r>
          </w:p>
        </w:tc>
      </w:tr>
      <w:tr w:rsidR="00EF1EB3" w:rsidRPr="00EF1EB3" w:rsidTr="007560D7">
        <w:trPr>
          <w:trHeight w:val="634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  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42 300р.</w:t>
            </w:r>
          </w:p>
        </w:tc>
      </w:tr>
      <w:tr w:rsidR="00EF1EB3" w:rsidRPr="00EF1EB3" w:rsidTr="007560D7">
        <w:trPr>
          <w:trHeight w:val="645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 инд.  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76 500р.</w:t>
            </w:r>
          </w:p>
        </w:tc>
      </w:tr>
      <w:tr w:rsidR="00EF1EB3" w:rsidRPr="00EF1EB3" w:rsidTr="00460E7F">
        <w:trPr>
          <w:trHeight w:val="9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Английский язык для взрослых (АНГЛ-В) </w:t>
            </w:r>
            <w:r w:rsidRPr="00EF1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(взрослые)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  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 часа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69 300р.</w:t>
            </w:r>
          </w:p>
        </w:tc>
      </w:tr>
      <w:tr w:rsidR="00EF1EB3" w:rsidRPr="00EF1EB3" w:rsidTr="00460E7F">
        <w:trPr>
          <w:trHeight w:val="612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 для малышей (АНГЛ-М)</w:t>
            </w: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до 4 лет </w:t>
            </w:r>
            <w:r w:rsidRPr="00EF1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 1 года, с мамой)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  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38 700р.</w:t>
            </w:r>
          </w:p>
        </w:tc>
      </w:tr>
      <w:tr w:rsidR="00EF1EB3" w:rsidRPr="00EF1EB3" w:rsidTr="00460E7F">
        <w:trPr>
          <w:trHeight w:val="544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4д/м  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22 500р.</w:t>
            </w:r>
          </w:p>
        </w:tc>
      </w:tr>
      <w:tr w:rsidR="00EF1EB3" w:rsidRPr="00EF1EB3" w:rsidTr="00460E7F">
        <w:trPr>
          <w:trHeight w:val="1665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Монтессори-комплекс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"Я сам" (ПД 3-6) </w:t>
            </w:r>
            <w:r w:rsidRPr="00EF1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(от 3 лет)</w:t>
            </w: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F1EB3"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 xml:space="preserve">Детский сад </w:t>
            </w:r>
            <w:proofErr w:type="gramStart"/>
            <w:r w:rsidRPr="00EF1EB3"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>на</w:t>
            </w:r>
            <w:proofErr w:type="gramEnd"/>
            <w:r w:rsidRPr="00EF1EB3"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 xml:space="preserve"> полдня (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>полудневка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b/>
                <w:bCs/>
                <w:color w:val="FF6600"/>
                <w:lang w:eastAsia="ru-RU"/>
              </w:rPr>
              <w:t>) Монтессори с обедом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20д/м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26 000р.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1 650р.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234 000р.</w:t>
            </w:r>
          </w:p>
        </w:tc>
      </w:tr>
      <w:tr w:rsidR="00EF1EB3" w:rsidRPr="00EF1EB3" w:rsidTr="00460E7F">
        <w:trPr>
          <w:trHeight w:val="6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(9.00-14.00)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1EB3" w:rsidRPr="00EF1EB3" w:rsidTr="00460E7F">
        <w:trPr>
          <w:trHeight w:val="165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Монтессори-комплекс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"Я сам" (ПД 3-6) </w:t>
            </w: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(от 3 лет) </w:t>
            </w:r>
            <w:r w:rsidRPr="00EF1EB3">
              <w:rPr>
                <w:rFonts w:ascii="Times New Roman" w:eastAsia="Times New Roman" w:hAnsi="Times New Roman" w:cs="Times New Roman"/>
                <w:b/>
                <w:bCs/>
                <w:color w:val="33CC33"/>
                <w:lang w:eastAsia="ru-RU"/>
              </w:rPr>
              <w:t xml:space="preserve">Детский сад </w:t>
            </w:r>
            <w:proofErr w:type="gramStart"/>
            <w:r w:rsidRPr="00EF1EB3">
              <w:rPr>
                <w:rFonts w:ascii="Times New Roman" w:eastAsia="Times New Roman" w:hAnsi="Times New Roman" w:cs="Times New Roman"/>
                <w:b/>
                <w:bCs/>
                <w:color w:val="33CC33"/>
                <w:lang w:eastAsia="ru-RU"/>
              </w:rPr>
              <w:t>на</w:t>
            </w:r>
            <w:proofErr w:type="gramEnd"/>
            <w:r w:rsidRPr="00EF1EB3">
              <w:rPr>
                <w:rFonts w:ascii="Times New Roman" w:eastAsia="Times New Roman" w:hAnsi="Times New Roman" w:cs="Times New Roman"/>
                <w:b/>
                <w:bCs/>
                <w:color w:val="33CC33"/>
                <w:lang w:eastAsia="ru-RU"/>
              </w:rPr>
              <w:t xml:space="preserve"> полдня (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b/>
                <w:bCs/>
                <w:color w:val="33CC33"/>
                <w:lang w:eastAsia="ru-RU"/>
              </w:rPr>
              <w:t>полудневка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b/>
                <w:bCs/>
                <w:color w:val="33CC33"/>
                <w:lang w:eastAsia="ru-RU"/>
              </w:rPr>
              <w:t>) Монтессори с обедом и сном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20д/м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часов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27 000р.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243 000р.</w:t>
            </w:r>
          </w:p>
        </w:tc>
      </w:tr>
      <w:tr w:rsidR="00EF1EB3" w:rsidRPr="00EF1EB3" w:rsidTr="00460E7F">
        <w:trPr>
          <w:trHeight w:val="6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(9.00-16.00)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1EB3" w:rsidRPr="00EF1EB3" w:rsidTr="007560D7">
        <w:trPr>
          <w:trHeight w:val="570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Монтессори-комплекс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"Самостоятельный малыш" (ТД)</w:t>
            </w: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 часа</w:t>
            </w: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F1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(от 1,5 года)</w:t>
            </w:r>
            <w:r w:rsidRPr="00EF1EB3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 xml:space="preserve"> </w:t>
            </w:r>
            <w:r w:rsidRPr="00EF1EB3">
              <w:rPr>
                <w:rFonts w:ascii="Times New Roman" w:eastAsia="Times New Roman" w:hAnsi="Times New Roman" w:cs="Times New Roman"/>
                <w:b/>
                <w:bCs/>
                <w:color w:val="00B0F0"/>
                <w:lang w:eastAsia="ru-RU"/>
              </w:rPr>
              <w:t xml:space="preserve">Группа 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b/>
                <w:bCs/>
                <w:color w:val="00B0F0"/>
                <w:lang w:eastAsia="ru-RU"/>
              </w:rPr>
              <w:t>Тоддлер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b/>
                <w:bCs/>
                <w:color w:val="00B0F0"/>
                <w:lang w:eastAsia="ru-RU"/>
              </w:rPr>
              <w:t xml:space="preserve"> (Адаптация к детскому саду)</w:t>
            </w: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4д/м  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41 850р.</w:t>
            </w:r>
          </w:p>
        </w:tc>
      </w:tr>
      <w:tr w:rsidR="00EF1EB3" w:rsidRPr="00EF1EB3" w:rsidTr="007560D7">
        <w:trPr>
          <w:trHeight w:val="675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  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8 950р.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80 550р.</w:t>
            </w:r>
          </w:p>
        </w:tc>
      </w:tr>
      <w:tr w:rsidR="00EF1EB3" w:rsidRPr="00EF1EB3" w:rsidTr="007560D7">
        <w:trPr>
          <w:trHeight w:val="555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12д/м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108 900р.</w:t>
            </w:r>
          </w:p>
        </w:tc>
      </w:tr>
      <w:tr w:rsidR="00EF1EB3" w:rsidRPr="00EF1EB3" w:rsidTr="007560D7">
        <w:trPr>
          <w:trHeight w:val="675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инд. ввод</w:t>
            </w:r>
            <w:proofErr w:type="gram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1EB3" w:rsidRPr="00EF1EB3" w:rsidTr="007560D7">
        <w:trPr>
          <w:trHeight w:val="1260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Монтессори-комплекс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"Самостоятельный малыш"</w:t>
            </w: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(ТД)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20д/м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16 800р.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151 200р.</w:t>
            </w:r>
          </w:p>
        </w:tc>
      </w:tr>
      <w:tr w:rsidR="00EF1EB3" w:rsidRPr="00EF1EB3" w:rsidTr="007560D7">
        <w:trPr>
          <w:trHeight w:val="885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часа </w:t>
            </w:r>
            <w:r w:rsidRPr="00EF1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(от 1,5 года)</w:t>
            </w: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F1EB3">
              <w:rPr>
                <w:rFonts w:ascii="Times New Roman" w:eastAsia="Times New Roman" w:hAnsi="Times New Roman" w:cs="Times New Roman"/>
                <w:b/>
                <w:bCs/>
                <w:color w:val="00B0F0"/>
                <w:lang w:eastAsia="ru-RU"/>
              </w:rPr>
              <w:t xml:space="preserve">Группа 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b/>
                <w:bCs/>
                <w:color w:val="00B0F0"/>
                <w:lang w:eastAsia="ru-RU"/>
              </w:rPr>
              <w:t>Тоддлер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b/>
                <w:bCs/>
                <w:color w:val="00B0F0"/>
                <w:lang w:eastAsia="ru-RU"/>
              </w:rPr>
              <w:t xml:space="preserve"> (Адаптация к детскому саду)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12д/м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121 050р.</w:t>
            </w:r>
          </w:p>
        </w:tc>
      </w:tr>
      <w:tr w:rsidR="00EF1EB3" w:rsidRPr="00EF1EB3" w:rsidTr="007560D7">
        <w:trPr>
          <w:trHeight w:val="563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  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89 100р.</w:t>
            </w:r>
          </w:p>
        </w:tc>
      </w:tr>
      <w:tr w:rsidR="00EF1EB3" w:rsidRPr="00EF1EB3" w:rsidTr="007560D7">
        <w:trPr>
          <w:trHeight w:val="1125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Монтессори-комплекс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"Самостоятельный малыш</w:t>
            </w:r>
            <w:proofErr w:type="gramStart"/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"(</w:t>
            </w:r>
            <w:proofErr w:type="gramEnd"/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ТД)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20д/м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 часа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20 500р.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184 500р.</w:t>
            </w:r>
          </w:p>
        </w:tc>
      </w:tr>
      <w:tr w:rsidR="00EF1EB3" w:rsidRPr="00EF1EB3" w:rsidTr="007560D7">
        <w:trPr>
          <w:trHeight w:val="1080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 часа</w:t>
            </w: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F1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(от 1,5 года)</w:t>
            </w: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F1EB3">
              <w:rPr>
                <w:rFonts w:ascii="Times New Roman" w:eastAsia="Times New Roman" w:hAnsi="Times New Roman" w:cs="Times New Roman"/>
                <w:b/>
                <w:bCs/>
                <w:color w:val="00B0F0"/>
                <w:lang w:eastAsia="ru-RU"/>
              </w:rPr>
              <w:t xml:space="preserve">Группа 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b/>
                <w:bCs/>
                <w:color w:val="00B0F0"/>
                <w:lang w:eastAsia="ru-RU"/>
              </w:rPr>
              <w:t>Тоддлер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b/>
                <w:bCs/>
                <w:color w:val="00B0F0"/>
                <w:lang w:eastAsia="ru-RU"/>
              </w:rPr>
              <w:t xml:space="preserve"> (Адаптация к детскому саду)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12д/м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 часа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135 000р.</w:t>
            </w:r>
          </w:p>
        </w:tc>
      </w:tr>
      <w:tr w:rsidR="00EF1EB3" w:rsidRPr="00EF1EB3" w:rsidTr="007560D7">
        <w:trPr>
          <w:trHeight w:val="563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  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 часа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99 000р.</w:t>
            </w:r>
          </w:p>
        </w:tc>
      </w:tr>
      <w:tr w:rsidR="00EF1EB3" w:rsidRPr="00EF1EB3" w:rsidTr="007560D7">
        <w:trPr>
          <w:trHeight w:val="1260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Монтессори-комплекс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"Самостоятельный малыш</w:t>
            </w:r>
            <w:proofErr w:type="gramStart"/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"(</w:t>
            </w:r>
            <w:proofErr w:type="gramEnd"/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ТД)</w:t>
            </w: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4 часа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20д/м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21 000р.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189 000р.</w:t>
            </w:r>
          </w:p>
        </w:tc>
      </w:tr>
      <w:tr w:rsidR="00EF1EB3" w:rsidRPr="00EF1EB3" w:rsidTr="007560D7">
        <w:trPr>
          <w:trHeight w:val="585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(от 1,5 года)</w:t>
            </w: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F1EB3">
              <w:rPr>
                <w:rFonts w:ascii="Times New Roman" w:eastAsia="Times New Roman" w:hAnsi="Times New Roman" w:cs="Times New Roman"/>
                <w:b/>
                <w:bCs/>
                <w:color w:val="00B0F0"/>
                <w:lang w:eastAsia="ru-RU"/>
              </w:rPr>
              <w:t xml:space="preserve">Группа 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b/>
                <w:bCs/>
                <w:color w:val="00B0F0"/>
                <w:lang w:eastAsia="ru-RU"/>
              </w:rPr>
              <w:t>Тоддлер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b/>
                <w:bCs/>
                <w:color w:val="00B0F0"/>
                <w:lang w:eastAsia="ru-RU"/>
              </w:rPr>
              <w:t xml:space="preserve"> (Адаптация к детскому саду)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12д/м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15 500р.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139 500р.</w:t>
            </w:r>
          </w:p>
        </w:tc>
      </w:tr>
      <w:tr w:rsidR="00EF1EB3" w:rsidRPr="00EF1EB3" w:rsidTr="007560D7">
        <w:trPr>
          <w:trHeight w:val="544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  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4часа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11 650р.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104 850р.</w:t>
            </w:r>
          </w:p>
        </w:tc>
      </w:tr>
      <w:tr w:rsidR="00EF1EB3" w:rsidRPr="00EF1EB3" w:rsidTr="007560D7">
        <w:trPr>
          <w:trHeight w:val="630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Монтессори-комплекс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"Вместе с малышом"</w:t>
            </w: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(М 0-3)</w:t>
            </w: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1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(от 8 мес</w:t>
            </w:r>
            <w:proofErr w:type="gramStart"/>
            <w:r w:rsidRPr="00EF1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EF1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3 лет) </w:t>
            </w:r>
            <w:r w:rsidRPr="00EF1EB3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Монтессори "Мама + ребенок"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      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 часа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67 500р.</w:t>
            </w:r>
          </w:p>
        </w:tc>
      </w:tr>
      <w:tr w:rsidR="00EF1EB3" w:rsidRPr="00EF1EB3" w:rsidTr="007560D7">
        <w:trPr>
          <w:trHeight w:val="570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  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49 500р.</w:t>
            </w:r>
          </w:p>
        </w:tc>
      </w:tr>
      <w:tr w:rsidR="00EF1EB3" w:rsidRPr="00EF1EB3" w:rsidTr="007560D7">
        <w:trPr>
          <w:trHeight w:val="630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  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1час 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45 000р.</w:t>
            </w:r>
          </w:p>
        </w:tc>
      </w:tr>
      <w:tr w:rsidR="00EF1EB3" w:rsidRPr="00EF1EB3" w:rsidTr="007560D7">
        <w:trPr>
          <w:trHeight w:val="645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  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1.5 часа 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49 500р.</w:t>
            </w:r>
          </w:p>
        </w:tc>
      </w:tr>
      <w:tr w:rsidR="00EF1EB3" w:rsidRPr="00EF1EB3" w:rsidTr="007560D7">
        <w:trPr>
          <w:trHeight w:val="525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4д/м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 часа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37 800р.</w:t>
            </w:r>
          </w:p>
        </w:tc>
      </w:tr>
      <w:tr w:rsidR="00EF1EB3" w:rsidRPr="00EF1EB3" w:rsidTr="007560D7">
        <w:trPr>
          <w:trHeight w:val="600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4д/м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950р.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28 800р.</w:t>
            </w:r>
          </w:p>
        </w:tc>
      </w:tr>
      <w:tr w:rsidR="00EF1EB3" w:rsidRPr="00EF1EB3" w:rsidTr="007560D7">
        <w:trPr>
          <w:trHeight w:val="585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4д/м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1час 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27 000р.</w:t>
            </w:r>
          </w:p>
        </w:tc>
      </w:tr>
      <w:tr w:rsidR="00EF1EB3" w:rsidRPr="00EF1EB3" w:rsidTr="007560D7">
        <w:trPr>
          <w:trHeight w:val="1725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Монтессори-комплекс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"Вместе с малышом"</w:t>
            </w: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пос. Вешки (М 0-3 В)</w:t>
            </w:r>
            <w:r w:rsidRPr="00EF1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(от 8 мес</w:t>
            </w:r>
            <w:proofErr w:type="gramStart"/>
            <w:r w:rsidRPr="00EF1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EF1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3 лет)</w:t>
            </w: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F1EB3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Монтессори "Мама + ребенок"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4д/м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 часа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45 000р.</w:t>
            </w:r>
          </w:p>
        </w:tc>
      </w:tr>
      <w:tr w:rsidR="00EF1EB3" w:rsidRPr="00EF1EB3" w:rsidTr="007560D7">
        <w:trPr>
          <w:trHeight w:val="870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Монтессори-комплекс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"Я сам" 2 часа</w:t>
            </w: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  (М 3-6 В) </w:t>
            </w: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(от 3 до 6 лет) </w:t>
            </w:r>
            <w:r w:rsidRPr="00EF1EB3">
              <w:rPr>
                <w:rFonts w:ascii="Times New Roman" w:eastAsia="Times New Roman" w:hAnsi="Times New Roman" w:cs="Times New Roman"/>
                <w:b/>
                <w:bCs/>
                <w:color w:val="FF0066"/>
                <w:lang w:eastAsia="ru-RU"/>
              </w:rPr>
              <w:t>Развивающие занятия "Монтессори 3-6"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      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4 500р.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40 500р.</w:t>
            </w:r>
          </w:p>
        </w:tc>
      </w:tr>
      <w:tr w:rsidR="00EF1EB3" w:rsidRPr="00EF1EB3" w:rsidTr="007560D7">
        <w:trPr>
          <w:trHeight w:val="1035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  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71 100р.</w:t>
            </w:r>
          </w:p>
        </w:tc>
      </w:tr>
      <w:tr w:rsidR="00EF1EB3" w:rsidRPr="00EF1EB3" w:rsidTr="007560D7">
        <w:trPr>
          <w:trHeight w:val="555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Группа</w:t>
            </w: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гармоничного развития (ГГР) </w:t>
            </w:r>
            <w:r w:rsidRPr="00EF1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(от 2,5 лет) </w:t>
            </w:r>
            <w:r w:rsidRPr="00460E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музыка + </w:t>
            </w:r>
            <w:proofErr w:type="gramStart"/>
            <w:r w:rsidRPr="00460E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ИЗО</w:t>
            </w:r>
            <w:proofErr w:type="gramEnd"/>
            <w:r w:rsidRPr="00460E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+творчество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4 500р.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650р.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40 500р.</w:t>
            </w:r>
          </w:p>
        </w:tc>
      </w:tr>
      <w:tr w:rsidR="00EF1EB3" w:rsidRPr="00EF1EB3" w:rsidTr="007560D7">
        <w:trPr>
          <w:trHeight w:val="1170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34 200р.</w:t>
            </w:r>
          </w:p>
        </w:tc>
      </w:tr>
      <w:tr w:rsidR="00EF1EB3" w:rsidRPr="00EF1EB3" w:rsidTr="007560D7">
        <w:trPr>
          <w:trHeight w:val="570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Логопед (ЛОГ) </w:t>
            </w:r>
            <w:r w:rsidRPr="00EF1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(любой возраст)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  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60 750р.</w:t>
            </w:r>
          </w:p>
        </w:tc>
      </w:tr>
      <w:tr w:rsidR="00EF1EB3" w:rsidRPr="00EF1EB3" w:rsidTr="007560D7">
        <w:trPr>
          <w:trHeight w:val="570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4д/м  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37 800р.</w:t>
            </w:r>
          </w:p>
        </w:tc>
      </w:tr>
      <w:tr w:rsidR="00EF1EB3" w:rsidRPr="00EF1EB3" w:rsidTr="007560D7">
        <w:trPr>
          <w:trHeight w:val="570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4д/м  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44 100р.</w:t>
            </w:r>
          </w:p>
        </w:tc>
      </w:tr>
      <w:tr w:rsidR="00EF1EB3" w:rsidRPr="00EF1EB3" w:rsidTr="007560D7">
        <w:trPr>
          <w:trHeight w:val="660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  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76 500р.</w:t>
            </w:r>
          </w:p>
        </w:tc>
      </w:tr>
      <w:tr w:rsidR="00EF1EB3" w:rsidRPr="00EF1EB3" w:rsidTr="007560D7">
        <w:trPr>
          <w:trHeight w:val="570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 (ПСХ)</w:t>
            </w:r>
            <w:r w:rsidRPr="00EF1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(любой возраст)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  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60 750р.</w:t>
            </w:r>
          </w:p>
        </w:tc>
      </w:tr>
      <w:tr w:rsidR="00EF1EB3" w:rsidRPr="00EF1EB3" w:rsidTr="007560D7">
        <w:trPr>
          <w:trHeight w:val="615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  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76 500р.</w:t>
            </w:r>
          </w:p>
        </w:tc>
      </w:tr>
      <w:tr w:rsidR="00EF1EB3" w:rsidRPr="00EF1EB3" w:rsidTr="007560D7">
        <w:trPr>
          <w:trHeight w:val="79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Консультация логопеда </w:t>
            </w:r>
            <w:r w:rsidRPr="00EF1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(любой возраст)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1EB3" w:rsidRPr="00EF1EB3" w:rsidTr="007560D7">
        <w:trPr>
          <w:trHeight w:val="668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Консультация психолога </w:t>
            </w:r>
            <w:r w:rsidRPr="00EF1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(любой возраст)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1EB3" w:rsidRPr="00EF1EB3" w:rsidTr="007560D7">
        <w:trPr>
          <w:trHeight w:val="638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мин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1EB3" w:rsidRPr="00EF1EB3" w:rsidTr="007560D7">
        <w:trPr>
          <w:trHeight w:val="597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Физкультура для малышей</w:t>
            </w: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</w:t>
            </w:r>
            <w:proofErr w:type="gramEnd"/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 </w:t>
            </w:r>
            <w:r w:rsidRPr="00EF1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(от 2 лет</w:t>
            </w:r>
            <w:r w:rsidRPr="00460E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  <w:r w:rsidRPr="00460E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фитнес для малышей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  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36 000р.</w:t>
            </w:r>
          </w:p>
        </w:tc>
      </w:tr>
      <w:tr w:rsidR="00EF1EB3" w:rsidRPr="00EF1EB3" w:rsidTr="007560D7">
        <w:trPr>
          <w:trHeight w:val="585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4д/м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18 000р.</w:t>
            </w:r>
          </w:p>
        </w:tc>
      </w:tr>
      <w:tr w:rsidR="00EF1EB3" w:rsidRPr="00EF1EB3" w:rsidTr="007560D7">
        <w:trPr>
          <w:trHeight w:val="570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Акробатика (АКР) </w:t>
            </w:r>
            <w:r w:rsidRPr="00EF1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(от 3 лет)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40 500р.</w:t>
            </w:r>
          </w:p>
        </w:tc>
      </w:tr>
      <w:tr w:rsidR="00EF1EB3" w:rsidRPr="00EF1EB3" w:rsidTr="007560D7">
        <w:trPr>
          <w:trHeight w:val="570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 час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52 200р.</w:t>
            </w:r>
          </w:p>
        </w:tc>
      </w:tr>
      <w:tr w:rsidR="00EF1EB3" w:rsidRPr="00EF1EB3" w:rsidTr="007560D7">
        <w:trPr>
          <w:trHeight w:val="604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4д/м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22 050р.</w:t>
            </w:r>
          </w:p>
        </w:tc>
      </w:tr>
      <w:tr w:rsidR="00EF1EB3" w:rsidRPr="00EF1EB3" w:rsidTr="007560D7">
        <w:trPr>
          <w:trHeight w:val="615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Айкидо (АЙК)  </w:t>
            </w:r>
            <w:r w:rsidRPr="00EF1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(от 4 лет)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40 500р.</w:t>
            </w:r>
          </w:p>
        </w:tc>
      </w:tr>
      <w:tr w:rsidR="00EF1EB3" w:rsidRPr="00EF1EB3" w:rsidTr="007560D7">
        <w:trPr>
          <w:trHeight w:val="675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 час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52 200р.</w:t>
            </w:r>
          </w:p>
        </w:tc>
      </w:tr>
      <w:tr w:rsidR="00EF1EB3" w:rsidRPr="00EF1EB3" w:rsidTr="007560D7">
        <w:trPr>
          <w:trHeight w:val="675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4д/м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2 450р.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22 050р.</w:t>
            </w:r>
          </w:p>
        </w:tc>
      </w:tr>
      <w:tr w:rsidR="00EF1EB3" w:rsidRPr="00EF1EB3" w:rsidTr="007560D7">
        <w:trPr>
          <w:trHeight w:val="615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12д/м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5 500р.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49 500р.</w:t>
            </w:r>
          </w:p>
        </w:tc>
      </w:tr>
      <w:tr w:rsidR="00EF1EB3" w:rsidRPr="00EF1EB3" w:rsidTr="007560D7">
        <w:trPr>
          <w:trHeight w:val="604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Тхэквондо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(ТХВ)</w:t>
            </w:r>
            <w:r w:rsidRPr="00EF1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(от 3 лет)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4 500р.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40 500р.</w:t>
            </w:r>
          </w:p>
        </w:tc>
      </w:tr>
      <w:tr w:rsidR="00EF1EB3" w:rsidRPr="00EF1EB3" w:rsidTr="007560D7">
        <w:trPr>
          <w:trHeight w:val="615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4д/м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22 050р.</w:t>
            </w:r>
          </w:p>
        </w:tc>
      </w:tr>
      <w:tr w:rsidR="00EF1EB3" w:rsidRPr="00EF1EB3" w:rsidTr="007560D7">
        <w:trPr>
          <w:trHeight w:val="540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Каратэ (КРТ)</w:t>
            </w:r>
            <w:r w:rsidRPr="00EF1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(от 4 лет)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40 500р.</w:t>
            </w:r>
          </w:p>
        </w:tc>
      </w:tr>
      <w:tr w:rsidR="00EF1EB3" w:rsidRPr="00EF1EB3" w:rsidTr="007560D7">
        <w:trPr>
          <w:trHeight w:val="555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 час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52 200р.</w:t>
            </w:r>
          </w:p>
        </w:tc>
      </w:tr>
      <w:tr w:rsidR="00EF1EB3" w:rsidRPr="00EF1EB3" w:rsidTr="007560D7">
        <w:trPr>
          <w:trHeight w:val="615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4д/м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22 050р.</w:t>
            </w:r>
          </w:p>
        </w:tc>
      </w:tr>
      <w:tr w:rsidR="00EF1EB3" w:rsidRPr="00EF1EB3" w:rsidTr="007560D7">
        <w:trPr>
          <w:trHeight w:val="544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Ритмика (РИТ) </w:t>
            </w:r>
            <w:r w:rsidRPr="00EF1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 2,5 лет)</w:t>
            </w: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Хореография (ХОР) </w:t>
            </w:r>
            <w:r w:rsidRPr="00EF1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 4 лет)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8д/м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28 350р.</w:t>
            </w:r>
          </w:p>
        </w:tc>
      </w:tr>
      <w:tr w:rsidR="00EF1EB3" w:rsidRPr="00EF1EB3" w:rsidTr="007560D7">
        <w:trPr>
          <w:trHeight w:val="540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4д/м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16 200р.</w:t>
            </w:r>
          </w:p>
        </w:tc>
      </w:tr>
      <w:tr w:rsidR="00EF1EB3" w:rsidRPr="00EF1EB3" w:rsidTr="007560D7">
        <w:trPr>
          <w:trHeight w:val="540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40 500р.</w:t>
            </w:r>
          </w:p>
        </w:tc>
      </w:tr>
      <w:tr w:rsidR="00EF1EB3" w:rsidRPr="00EF1EB3" w:rsidTr="007560D7">
        <w:trPr>
          <w:trHeight w:val="615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4д/м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22 050р.</w:t>
            </w:r>
          </w:p>
        </w:tc>
      </w:tr>
      <w:tr w:rsidR="00EF1EB3" w:rsidRPr="00EF1EB3" w:rsidTr="007560D7">
        <w:trPr>
          <w:trHeight w:val="615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Танцевальная студия (ТАН) </w:t>
            </w:r>
            <w:r w:rsidRPr="00EF1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 3,5 лет)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40 500р.</w:t>
            </w:r>
          </w:p>
        </w:tc>
      </w:tr>
      <w:tr w:rsidR="00EF1EB3" w:rsidRPr="00EF1EB3" w:rsidTr="007560D7">
        <w:trPr>
          <w:trHeight w:val="555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4д/м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22 050р.</w:t>
            </w:r>
          </w:p>
        </w:tc>
      </w:tr>
      <w:tr w:rsidR="00EF1EB3" w:rsidRPr="00EF1EB3" w:rsidTr="007560D7">
        <w:trPr>
          <w:trHeight w:val="690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Художественная гимнастика </w:t>
            </w:r>
            <w:r w:rsidRPr="00EF1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 4 лет)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40 500р.</w:t>
            </w:r>
          </w:p>
        </w:tc>
      </w:tr>
      <w:tr w:rsidR="00EF1EB3" w:rsidRPr="00EF1EB3" w:rsidTr="007560D7">
        <w:trPr>
          <w:trHeight w:val="555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4д/м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22 050р.</w:t>
            </w:r>
          </w:p>
        </w:tc>
      </w:tr>
      <w:tr w:rsidR="00EF1EB3" w:rsidRPr="00EF1EB3" w:rsidTr="007560D7">
        <w:trPr>
          <w:trHeight w:val="555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Капоэйра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(КАП) </w:t>
            </w:r>
            <w:r w:rsidRPr="00EF1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(от 3 лет)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4д/м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22 050р.</w:t>
            </w:r>
          </w:p>
        </w:tc>
      </w:tr>
      <w:tr w:rsidR="00EF1EB3" w:rsidRPr="00EF1EB3" w:rsidTr="007560D7">
        <w:trPr>
          <w:trHeight w:val="747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4 500р.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40 500р.</w:t>
            </w:r>
          </w:p>
        </w:tc>
      </w:tr>
      <w:tr w:rsidR="00EF1EB3" w:rsidRPr="00EF1EB3" w:rsidTr="007560D7">
        <w:trPr>
          <w:trHeight w:val="660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Йога для взрослых</w:t>
            </w: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(ЙОГ-В) </w:t>
            </w:r>
            <w:r w:rsidRPr="00EF1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(взрослые)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4 950р.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850р.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44 550р.</w:t>
            </w:r>
          </w:p>
        </w:tc>
      </w:tr>
      <w:tr w:rsidR="00EF1EB3" w:rsidRPr="00EF1EB3" w:rsidTr="007560D7">
        <w:trPr>
          <w:trHeight w:val="540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4д/м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24 750р.</w:t>
            </w:r>
          </w:p>
        </w:tc>
      </w:tr>
      <w:tr w:rsidR="00EF1EB3" w:rsidRPr="00EF1EB3" w:rsidTr="007560D7">
        <w:trPr>
          <w:trHeight w:val="555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Детская йога</w:t>
            </w: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(ЙОГ-Д)</w:t>
            </w:r>
            <w:r w:rsidRPr="00EF1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(от 3 лет)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27 450р.</w:t>
            </w:r>
          </w:p>
        </w:tc>
      </w:tr>
      <w:tr w:rsidR="00EF1EB3" w:rsidRPr="00EF1EB3" w:rsidTr="007560D7">
        <w:trPr>
          <w:trHeight w:val="604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4д/м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16 200р.</w:t>
            </w:r>
          </w:p>
        </w:tc>
      </w:tr>
      <w:tr w:rsidR="00EF1EB3" w:rsidRPr="00EF1EB3" w:rsidTr="007560D7">
        <w:trPr>
          <w:trHeight w:val="570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460E7F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0E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Театр (Т) </w:t>
            </w:r>
            <w:r w:rsidRPr="00460E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(от 4 лет) </w:t>
            </w:r>
            <w:r w:rsidRPr="00460E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театральная студия для детей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45 000р.</w:t>
            </w:r>
          </w:p>
        </w:tc>
      </w:tr>
      <w:tr w:rsidR="00EF1EB3" w:rsidRPr="00EF1EB3" w:rsidTr="007560D7">
        <w:trPr>
          <w:trHeight w:val="615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4д/м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25 650р.</w:t>
            </w:r>
          </w:p>
        </w:tc>
      </w:tr>
      <w:tr w:rsidR="007560D7" w:rsidRPr="00EF1EB3" w:rsidTr="007560D7">
        <w:trPr>
          <w:trHeight w:val="709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0D7" w:rsidRPr="00EF1EB3" w:rsidRDefault="007560D7" w:rsidP="00E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  <w:p w:rsidR="007560D7" w:rsidRPr="00EF1EB3" w:rsidRDefault="007560D7" w:rsidP="00E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0D7" w:rsidRPr="00EF1EB3" w:rsidRDefault="007560D7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Шахматы </w:t>
            </w: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для детей  (Ш)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D7" w:rsidRPr="00EF1EB3" w:rsidRDefault="007560D7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4д/м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D7" w:rsidRPr="00EF1EB3" w:rsidRDefault="007560D7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1,5 часа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0D7" w:rsidRPr="00EF1EB3" w:rsidRDefault="007560D7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0D7" w:rsidRPr="00EF1EB3" w:rsidRDefault="007560D7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0D7" w:rsidRPr="00EF1EB3" w:rsidRDefault="007560D7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36 000р.</w:t>
            </w:r>
          </w:p>
        </w:tc>
      </w:tr>
      <w:tr w:rsidR="007560D7" w:rsidRPr="00EF1EB3" w:rsidTr="007560D7">
        <w:trPr>
          <w:trHeight w:val="709"/>
        </w:trPr>
        <w:tc>
          <w:tcPr>
            <w:tcW w:w="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0D7" w:rsidRPr="00EF1EB3" w:rsidRDefault="007560D7" w:rsidP="00E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0D7" w:rsidRPr="00EF1EB3" w:rsidRDefault="007560D7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(от 4 лет)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D7" w:rsidRPr="00EF1EB3" w:rsidRDefault="007560D7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4д/м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D7" w:rsidRPr="00EF1EB3" w:rsidRDefault="007560D7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0D7" w:rsidRPr="00EF1EB3" w:rsidRDefault="007560D7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0D7" w:rsidRPr="00EF1EB3" w:rsidRDefault="007560D7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0D7" w:rsidRPr="00EF1EB3" w:rsidRDefault="007560D7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43 200р.</w:t>
            </w:r>
          </w:p>
        </w:tc>
      </w:tr>
      <w:tr w:rsidR="00EF1EB3" w:rsidRPr="00EF1EB3" w:rsidTr="007560D7">
        <w:trPr>
          <w:trHeight w:val="604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Музыка для детей (МУЗ) </w:t>
            </w:r>
            <w:r w:rsidRPr="00EF1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 1,5 лет)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4д/м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18 000р.</w:t>
            </w:r>
          </w:p>
        </w:tc>
      </w:tr>
      <w:tr w:rsidR="00EF1EB3" w:rsidRPr="00EF1EB3" w:rsidTr="007560D7">
        <w:trPr>
          <w:trHeight w:val="555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36 000р.</w:t>
            </w:r>
          </w:p>
        </w:tc>
      </w:tr>
      <w:tr w:rsidR="00EF1EB3" w:rsidRPr="00EF1EB3" w:rsidTr="007560D7">
        <w:trPr>
          <w:trHeight w:val="604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40 500р.</w:t>
            </w:r>
          </w:p>
        </w:tc>
      </w:tr>
      <w:tr w:rsidR="00EF1EB3" w:rsidRPr="00EF1EB3" w:rsidTr="007560D7">
        <w:trPr>
          <w:trHeight w:val="604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Гитара (Г)</w:t>
            </w:r>
            <w:r w:rsidRPr="00EF1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(от 8 лет)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4д/м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34 200р.</w:t>
            </w:r>
          </w:p>
        </w:tc>
      </w:tr>
      <w:tr w:rsidR="00EF1EB3" w:rsidRPr="00EF1EB3" w:rsidTr="007560D7">
        <w:trPr>
          <w:trHeight w:val="604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8д\м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48 600р.</w:t>
            </w:r>
          </w:p>
        </w:tc>
      </w:tr>
      <w:tr w:rsidR="00EF1EB3" w:rsidRPr="00EF1EB3" w:rsidTr="007560D7">
        <w:trPr>
          <w:trHeight w:val="555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Флейта (ФЛ),</w:t>
            </w: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Скрипка (СК),</w:t>
            </w: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Фортепиано (Ф) </w:t>
            </w:r>
            <w:r w:rsidRPr="00EF1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(от 5 лет)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48 150р.</w:t>
            </w:r>
          </w:p>
        </w:tc>
      </w:tr>
      <w:tr w:rsidR="00EF1EB3" w:rsidRPr="00EF1EB3" w:rsidTr="007560D7">
        <w:trPr>
          <w:trHeight w:val="604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1р\н   4д/м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30 150р.</w:t>
            </w:r>
          </w:p>
        </w:tc>
      </w:tr>
      <w:tr w:rsidR="00EF1EB3" w:rsidRPr="00EF1EB3" w:rsidTr="007560D7">
        <w:trPr>
          <w:trHeight w:val="630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Вокал (В) </w:t>
            </w:r>
            <w:r w:rsidRPr="00EF1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(от 4 лет)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4д/м инд.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30 150р.</w:t>
            </w:r>
          </w:p>
        </w:tc>
      </w:tr>
      <w:tr w:rsidR="00EF1EB3" w:rsidRPr="00EF1EB3" w:rsidTr="007560D7">
        <w:trPr>
          <w:trHeight w:val="645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 инд.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 мин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44 550р.</w:t>
            </w:r>
          </w:p>
        </w:tc>
      </w:tr>
      <w:tr w:rsidR="00EF1EB3" w:rsidRPr="00EF1EB3" w:rsidTr="007560D7">
        <w:trPr>
          <w:trHeight w:val="675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детей</w:t>
            </w:r>
            <w:r w:rsidRPr="00EF1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(от 3 лет)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3800 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34 200р.</w:t>
            </w:r>
          </w:p>
        </w:tc>
      </w:tr>
      <w:tr w:rsidR="00EF1EB3" w:rsidRPr="00EF1EB3" w:rsidTr="007560D7">
        <w:trPr>
          <w:trHeight w:val="615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 часа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45 900р.</w:t>
            </w:r>
          </w:p>
        </w:tc>
      </w:tr>
      <w:tr w:rsidR="00EF1EB3" w:rsidRPr="00EF1EB3" w:rsidTr="007560D7">
        <w:trPr>
          <w:trHeight w:val="615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42 300р.</w:t>
            </w:r>
          </w:p>
        </w:tc>
      </w:tr>
      <w:tr w:rsidR="00EF1EB3" w:rsidRPr="00EF1EB3" w:rsidTr="007560D7">
        <w:trPr>
          <w:trHeight w:val="660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4д/м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22 050р.</w:t>
            </w:r>
          </w:p>
        </w:tc>
      </w:tr>
      <w:tr w:rsidR="00EF1EB3" w:rsidRPr="00EF1EB3" w:rsidTr="007560D7">
        <w:trPr>
          <w:trHeight w:val="634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Творческие занятия город мастеров (ГМ) </w:t>
            </w:r>
            <w:r w:rsidRPr="00EF1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(от 4 лет)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4д/м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2 750р.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24 750р.</w:t>
            </w:r>
          </w:p>
        </w:tc>
      </w:tr>
      <w:tr w:rsidR="00EF1EB3" w:rsidRPr="00EF1EB3" w:rsidTr="007560D7">
        <w:trPr>
          <w:trHeight w:val="585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4д/м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21 150р.</w:t>
            </w:r>
          </w:p>
        </w:tc>
      </w:tr>
      <w:tr w:rsidR="00EF1EB3" w:rsidRPr="00EF1EB3" w:rsidTr="007560D7">
        <w:trPr>
          <w:trHeight w:val="585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8д/м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4 650р.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41 850р.</w:t>
            </w:r>
          </w:p>
        </w:tc>
      </w:tr>
      <w:tr w:rsidR="00EF1EB3" w:rsidRPr="00EF1EB3" w:rsidTr="007560D7">
        <w:trPr>
          <w:trHeight w:val="111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Детский сад </w:t>
            </w:r>
            <w:proofErr w:type="gramStart"/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полный день</w:t>
            </w:r>
            <w:proofErr w:type="gramEnd"/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(от 3 до 6 лет) </w:t>
            </w:r>
            <w:r w:rsidRPr="00460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(Янтарный пр-д,21, м. "</w:t>
            </w:r>
            <w:proofErr w:type="spellStart"/>
            <w:r w:rsidRPr="00460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Бабушкинская</w:t>
            </w:r>
            <w:proofErr w:type="spellEnd"/>
            <w:r w:rsidRPr="00460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")</w:t>
            </w:r>
            <w:r w:rsidRPr="00EF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proofErr w:type="gram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F1EB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41 000 руб.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1925 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346 500 р.</w:t>
            </w:r>
          </w:p>
        </w:tc>
      </w:tr>
      <w:tr w:rsidR="00EF1EB3" w:rsidRPr="00EF1EB3" w:rsidTr="007560D7">
        <w:trPr>
          <w:trHeight w:val="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Детский сад на полный день  </w:t>
            </w: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 3 до 6 лет)</w:t>
            </w: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0E7F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 xml:space="preserve">(пл. Лось, </w:t>
            </w:r>
            <w:proofErr w:type="gramStart"/>
            <w:r w:rsidRPr="00460E7F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м</w:t>
            </w:r>
            <w:proofErr w:type="gramEnd"/>
            <w:r w:rsidRPr="00460E7F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. "</w:t>
            </w:r>
            <w:proofErr w:type="spellStart"/>
            <w:r w:rsidRPr="00460E7F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Бабушкинская</w:t>
            </w:r>
            <w:proofErr w:type="spellEnd"/>
            <w:r w:rsidRPr="00460E7F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" / "</w:t>
            </w:r>
            <w:proofErr w:type="spellStart"/>
            <w:r w:rsidRPr="00460E7F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Медведково</w:t>
            </w:r>
            <w:proofErr w:type="spellEnd"/>
            <w:r w:rsidRPr="00460E7F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")</w:t>
            </w: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proofErr w:type="gram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F1EB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39 000 руб.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1925 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346 500 р.</w:t>
            </w:r>
          </w:p>
        </w:tc>
      </w:tr>
      <w:tr w:rsidR="00EF1EB3" w:rsidRPr="00EF1EB3" w:rsidTr="007560D7">
        <w:trPr>
          <w:trHeight w:val="111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Детский сад </w:t>
            </w:r>
            <w:proofErr w:type="gramStart"/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полный день</w:t>
            </w:r>
            <w:proofErr w:type="gramEnd"/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 3 до 6 лет)</w:t>
            </w: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0E7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(Мурановская,5 м. "Бибирево" / "</w:t>
            </w:r>
            <w:proofErr w:type="spellStart"/>
            <w:r w:rsidRPr="00460E7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Алтуфьево</w:t>
            </w:r>
            <w:proofErr w:type="spellEnd"/>
            <w:r w:rsidRPr="00460E7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")</w:t>
            </w: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proofErr w:type="gram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F1EB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36 000 руб.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1925 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346 500 р.</w:t>
            </w:r>
          </w:p>
        </w:tc>
      </w:tr>
      <w:tr w:rsidR="00EF1EB3" w:rsidRPr="00EF1EB3" w:rsidTr="007560D7">
        <w:trPr>
          <w:trHeight w:val="115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Детский сад </w:t>
            </w:r>
            <w:proofErr w:type="gramStart"/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полный день</w:t>
            </w:r>
            <w:proofErr w:type="gramEnd"/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(от 3 до 6 лет) </w:t>
            </w:r>
            <w:r w:rsidRPr="00460E7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(Декабристов, 27, м. "Отрадное") с 9.00 до 16.00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proofErr w:type="gram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F1EB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27 000 руб.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1925 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346 500 р.</w:t>
            </w:r>
          </w:p>
        </w:tc>
      </w:tr>
      <w:tr w:rsidR="00EF1EB3" w:rsidRPr="00EF1EB3" w:rsidTr="007560D7">
        <w:trPr>
          <w:trHeight w:val="103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Детский сад 1/2 дня с обедом (все сады) </w:t>
            </w:r>
            <w:r w:rsidRPr="00EF1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(от 3 до 6 лет)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proofErr w:type="gram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F1EB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27 000 руб.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1325 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238 500 р.</w:t>
            </w:r>
          </w:p>
        </w:tc>
      </w:tr>
      <w:tr w:rsidR="00EF1EB3" w:rsidRPr="00EF1EB3" w:rsidTr="007560D7">
        <w:trPr>
          <w:trHeight w:val="138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Загородный детский сад </w:t>
            </w:r>
            <w:r w:rsidRPr="00460E7F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Вешки-2 ("</w:t>
            </w:r>
            <w:proofErr w:type="spellStart"/>
            <w:r w:rsidRPr="00460E7F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Алтуфьево</w:t>
            </w:r>
            <w:proofErr w:type="spellEnd"/>
            <w:r w:rsidRPr="00460E7F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", Мытищи) полный день</w:t>
            </w: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1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(от 3 до 6 лет)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proofErr w:type="gram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F1EB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48 000 руб.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2400 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432 000 р.</w:t>
            </w:r>
          </w:p>
        </w:tc>
      </w:tr>
      <w:tr w:rsidR="00EF1EB3" w:rsidRPr="00EF1EB3" w:rsidTr="007560D7">
        <w:trPr>
          <w:trHeight w:val="126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Загородный детский сад </w:t>
            </w:r>
            <w:r w:rsidRPr="00460E7F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Вешки-2 ("</w:t>
            </w:r>
            <w:proofErr w:type="spellStart"/>
            <w:r w:rsidRPr="00460E7F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Алтуфьево</w:t>
            </w:r>
            <w:proofErr w:type="spellEnd"/>
            <w:r w:rsidRPr="00460E7F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", Мытищи)  1/2 дня с обедом</w:t>
            </w:r>
            <w:r w:rsidRPr="00EF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1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(от 3 до 6 лет)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proofErr w:type="gram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</w:t>
            </w:r>
            <w:proofErr w:type="spellStart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F1EB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33 000 руб.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1650 р.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EB3" w:rsidRPr="00EF1EB3" w:rsidRDefault="00EF1EB3" w:rsidP="00EF1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1E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297 000 р.</w:t>
            </w:r>
          </w:p>
        </w:tc>
      </w:tr>
    </w:tbl>
    <w:p w:rsidR="00B96D18" w:rsidRDefault="00B96D18"/>
    <w:sectPr w:rsidR="00B96D18" w:rsidSect="00B9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EB3"/>
    <w:rsid w:val="00063F0F"/>
    <w:rsid w:val="003A1083"/>
    <w:rsid w:val="00460E7F"/>
    <w:rsid w:val="00723F3E"/>
    <w:rsid w:val="007560D7"/>
    <w:rsid w:val="00B96D18"/>
    <w:rsid w:val="00EF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1E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1EB3"/>
    <w:rPr>
      <w:color w:val="800080"/>
      <w:u w:val="single"/>
    </w:rPr>
  </w:style>
  <w:style w:type="paragraph" w:customStyle="1" w:styleId="font5">
    <w:name w:val="font5"/>
    <w:basedOn w:val="a"/>
    <w:rsid w:val="00EF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EF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EF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EF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9">
    <w:name w:val="font9"/>
    <w:basedOn w:val="a"/>
    <w:rsid w:val="00EF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EF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11">
    <w:name w:val="font11"/>
    <w:basedOn w:val="a"/>
    <w:rsid w:val="00EF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12">
    <w:name w:val="font12"/>
    <w:basedOn w:val="a"/>
    <w:rsid w:val="00EF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13">
    <w:name w:val="font13"/>
    <w:basedOn w:val="a"/>
    <w:rsid w:val="00EF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14">
    <w:name w:val="font14"/>
    <w:basedOn w:val="a"/>
    <w:rsid w:val="00EF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15">
    <w:name w:val="font15"/>
    <w:basedOn w:val="a"/>
    <w:rsid w:val="00EF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font16">
    <w:name w:val="font16"/>
    <w:basedOn w:val="a"/>
    <w:rsid w:val="00EF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17">
    <w:name w:val="font17"/>
    <w:basedOn w:val="a"/>
    <w:rsid w:val="00EF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18">
    <w:name w:val="font18"/>
    <w:basedOn w:val="a"/>
    <w:rsid w:val="00EF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19">
    <w:name w:val="font19"/>
    <w:basedOn w:val="a"/>
    <w:rsid w:val="00EF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6600"/>
      <w:lang w:eastAsia="ru-RU"/>
    </w:rPr>
  </w:style>
  <w:style w:type="paragraph" w:customStyle="1" w:styleId="font20">
    <w:name w:val="font20"/>
    <w:basedOn w:val="a"/>
    <w:rsid w:val="00EF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CC33"/>
      <w:lang w:eastAsia="ru-RU"/>
    </w:rPr>
  </w:style>
  <w:style w:type="paragraph" w:customStyle="1" w:styleId="font21">
    <w:name w:val="font21"/>
    <w:basedOn w:val="a"/>
    <w:rsid w:val="00EF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lang w:eastAsia="ru-RU"/>
    </w:rPr>
  </w:style>
  <w:style w:type="paragraph" w:customStyle="1" w:styleId="font22">
    <w:name w:val="font22"/>
    <w:basedOn w:val="a"/>
    <w:rsid w:val="00EF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lang w:eastAsia="ru-RU"/>
    </w:rPr>
  </w:style>
  <w:style w:type="paragraph" w:customStyle="1" w:styleId="font23">
    <w:name w:val="font23"/>
    <w:basedOn w:val="a"/>
    <w:rsid w:val="00EF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lang w:eastAsia="ru-RU"/>
    </w:rPr>
  </w:style>
  <w:style w:type="paragraph" w:customStyle="1" w:styleId="font24">
    <w:name w:val="font24"/>
    <w:basedOn w:val="a"/>
    <w:rsid w:val="00EF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66"/>
      <w:lang w:eastAsia="ru-RU"/>
    </w:rPr>
  </w:style>
  <w:style w:type="paragraph" w:customStyle="1" w:styleId="font25">
    <w:name w:val="font25"/>
    <w:basedOn w:val="a"/>
    <w:rsid w:val="00EF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CC99"/>
      <w:lang w:eastAsia="ru-RU"/>
    </w:rPr>
  </w:style>
  <w:style w:type="paragraph" w:customStyle="1" w:styleId="xl65">
    <w:name w:val="xl65"/>
    <w:basedOn w:val="a"/>
    <w:rsid w:val="00EF1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F1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F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F1EB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F1E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F1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F1E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F1EB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F1EB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F1E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F1E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F1EB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F1EB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F1EB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F1EB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F1EB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EF1EB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F1EB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EF1EB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F1E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F1E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F1EB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EF1EB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F1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F1E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F1EB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F1E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F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F1EB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EF1EB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EF1EB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EF1EB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EF1EB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EF1E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F1E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F1EB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F1E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F1EB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EF1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EF1E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EF1E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EF1EB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EF1EB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F1EB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EF1EB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EF1EB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F1E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F1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EF1E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EF1EB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EF1EB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EF1E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F1EB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F1E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EF1EB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F1EB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F1E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EF1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EF1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F1E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F1E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F1E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EF1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EF1E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F1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EF1EB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EF1EB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EF1EB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EF1E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EF1EB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F1E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F1EB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EF1EB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EF1EB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F1EB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EF1EB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EF1EB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EF1EB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F1E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EF1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EF1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EF1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EF1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F1EB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EF1E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F1E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EF1E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EF1EB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F1EB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F1EB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EF1EB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F1EB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EF1EB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F1EB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F1E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EF1E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EF1EB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EF1EB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EF1EB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EF1EB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F1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EF1E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EF1EB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EF1EB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EF1EB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EF1E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EF1EB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EF1EB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EF1EB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EF1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EF1E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EF1E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EF1EB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EF1E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EF1EB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EF1EB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EF1EB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EF1EB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EF1EB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EF1EB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EF1EB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EF1EB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EF1EB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EF1EB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EF1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EF1EB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EF1EB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EF1EB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EF1EB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EF1EB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EF1EB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Nemo</cp:lastModifiedBy>
  <cp:revision>2</cp:revision>
  <dcterms:created xsi:type="dcterms:W3CDTF">2017-10-20T10:44:00Z</dcterms:created>
  <dcterms:modified xsi:type="dcterms:W3CDTF">2017-10-20T10:44:00Z</dcterms:modified>
</cp:coreProperties>
</file>